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127FF3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8416616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622A30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181">
        <w:rPr>
          <w:sz w:val="28"/>
          <w:szCs w:val="28"/>
        </w:rPr>
        <w:t>7</w:t>
      </w:r>
      <w:r w:rsidR="005C4AB4">
        <w:rPr>
          <w:sz w:val="28"/>
          <w:szCs w:val="28"/>
        </w:rPr>
        <w:t>.08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</w:t>
      </w:r>
      <w:r w:rsidR="009C3181">
        <w:rPr>
          <w:sz w:val="28"/>
          <w:szCs w:val="28"/>
        </w:rPr>
        <w:t>8</w:t>
      </w:r>
      <w:r w:rsidR="00127FF3">
        <w:rPr>
          <w:sz w:val="28"/>
          <w:szCs w:val="28"/>
          <w:lang w:val="en-US"/>
        </w:rPr>
        <w:t>2</w:t>
      </w:r>
      <w:r w:rsidR="00E25760" w:rsidRPr="004C7F21">
        <w:rPr>
          <w:sz w:val="28"/>
          <w:szCs w:val="28"/>
        </w:rPr>
        <w:t>-п</w:t>
      </w:r>
    </w:p>
    <w:p w:rsidR="00194D4B" w:rsidRDefault="00194D4B" w:rsidP="002774E1">
      <w:pPr>
        <w:pStyle w:val="a4"/>
        <w:jc w:val="both"/>
        <w:rPr>
          <w:b/>
        </w:rPr>
      </w:pPr>
    </w:p>
    <w:p w:rsidR="00127FF3" w:rsidRDefault="00127FF3" w:rsidP="00127FF3">
      <w:pPr>
        <w:ind w:right="4535"/>
        <w:jc w:val="both"/>
        <w:rPr>
          <w:sz w:val="28"/>
          <w:szCs w:val="28"/>
        </w:rPr>
      </w:pPr>
      <w:r w:rsidRPr="004D5720">
        <w:rPr>
          <w:sz w:val="28"/>
          <w:szCs w:val="28"/>
        </w:rPr>
        <w:t>О начале отопительного периода</w:t>
      </w:r>
    </w:p>
    <w:p w:rsidR="00127FF3" w:rsidRDefault="00127FF3" w:rsidP="00127FF3">
      <w:pPr>
        <w:ind w:right="4535"/>
        <w:jc w:val="both"/>
        <w:rPr>
          <w:sz w:val="28"/>
          <w:szCs w:val="28"/>
        </w:rPr>
      </w:pPr>
    </w:p>
    <w:p w:rsidR="00127FF3" w:rsidRPr="004D5720" w:rsidRDefault="009C3181" w:rsidP="00127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7FF3" w:rsidRPr="004D5720">
        <w:rPr>
          <w:sz w:val="28"/>
          <w:szCs w:val="28"/>
        </w:rPr>
        <w:t>В связи с прогнозируемой устойчивой среднесуточной температурой наружного воздуха менее +8 °С в течение пяти суток, 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ст.19 Устава Дзержинского района, ПОСТАНОВЛЯЮ:</w:t>
      </w:r>
    </w:p>
    <w:p w:rsidR="00127FF3" w:rsidRPr="004D5720" w:rsidRDefault="00127FF3" w:rsidP="00127FF3">
      <w:pPr>
        <w:jc w:val="both"/>
        <w:rPr>
          <w:sz w:val="28"/>
          <w:szCs w:val="28"/>
        </w:rPr>
      </w:pPr>
    </w:p>
    <w:p w:rsidR="00127FF3" w:rsidRPr="00127FF3" w:rsidRDefault="00127FF3" w:rsidP="00127FF3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127FF3">
        <w:rPr>
          <w:sz w:val="28"/>
          <w:szCs w:val="28"/>
        </w:rPr>
        <w:t>Начать отопительный период с 15 сентября 2019 года.</w:t>
      </w:r>
    </w:p>
    <w:p w:rsidR="00127FF3" w:rsidRDefault="00127FF3" w:rsidP="00127FF3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127FF3">
        <w:rPr>
          <w:sz w:val="28"/>
          <w:szCs w:val="28"/>
        </w:rPr>
        <w:t>Подключение к теплоснабжению домов и объектов осуществлять поэтапно в течение 5-и суток начиная с 15 сентября 2019 года.</w:t>
      </w:r>
    </w:p>
    <w:p w:rsidR="00127FF3" w:rsidRDefault="00127FF3" w:rsidP="00127FF3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127FF3">
        <w:rPr>
          <w:sz w:val="28"/>
          <w:szCs w:val="28"/>
        </w:rPr>
        <w:t xml:space="preserve"> Управлению образования администрации района, ООО "Феникс", ЦРКК МКУ «Дзержинское» обеспечить в срок до 15 сентября 2019 года завоз твёрдого топлива в объёмах 3-х дневного по котельным и 7-дневного не сжигаемого запаса на складах. Согласовать график завоза топлива с топливосн</w:t>
      </w:r>
      <w:bookmarkStart w:id="0" w:name="_GoBack"/>
      <w:bookmarkEnd w:id="0"/>
      <w:r w:rsidRPr="00127FF3">
        <w:rPr>
          <w:sz w:val="28"/>
          <w:szCs w:val="28"/>
        </w:rPr>
        <w:t>абжающей организацией.</w:t>
      </w:r>
    </w:p>
    <w:p w:rsidR="00127FF3" w:rsidRDefault="00127FF3" w:rsidP="00127FF3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127FF3"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127FF3" w:rsidRDefault="00127FF3" w:rsidP="00127FF3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127FF3">
        <w:rPr>
          <w:sz w:val="28"/>
          <w:szCs w:val="28"/>
        </w:rPr>
        <w:t>Опубликовать постановление в районной газете «Дзержинец».</w:t>
      </w:r>
    </w:p>
    <w:p w:rsidR="00127FF3" w:rsidRPr="00127FF3" w:rsidRDefault="00127FF3" w:rsidP="00127FF3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127FF3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127FF3" w:rsidRDefault="00127FF3" w:rsidP="00127FF3">
      <w:pPr>
        <w:contextualSpacing/>
        <w:jc w:val="both"/>
        <w:rPr>
          <w:sz w:val="28"/>
          <w:szCs w:val="28"/>
        </w:rPr>
      </w:pPr>
    </w:p>
    <w:p w:rsidR="009C3181" w:rsidRPr="002E22A8" w:rsidRDefault="009C3181" w:rsidP="00127FF3">
      <w:pPr>
        <w:tabs>
          <w:tab w:val="left" w:pos="720"/>
        </w:tabs>
        <w:jc w:val="both"/>
        <w:rPr>
          <w:sz w:val="28"/>
          <w:szCs w:val="28"/>
        </w:rPr>
      </w:pPr>
    </w:p>
    <w:p w:rsidR="0078079B" w:rsidRDefault="0078079B" w:rsidP="00127FF3">
      <w:pPr>
        <w:jc w:val="both"/>
        <w:rPr>
          <w:sz w:val="28"/>
          <w:szCs w:val="28"/>
        </w:rPr>
      </w:pPr>
    </w:p>
    <w:p w:rsidR="00E25760" w:rsidRPr="004C7F21" w:rsidRDefault="00E25760" w:rsidP="00127FF3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127FF3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EE6D17" w:rsidRDefault="00E25760" w:rsidP="00127FF3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sectPr w:rsidR="00EE6D17" w:rsidSect="001F6A5F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C0" w:rsidRDefault="00A65CC0">
      <w:r>
        <w:separator/>
      </w:r>
    </w:p>
  </w:endnote>
  <w:endnote w:type="continuationSeparator" w:id="0">
    <w:p w:rsidR="00A65CC0" w:rsidRDefault="00A6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C0" w:rsidRDefault="00A65CC0">
      <w:r>
        <w:separator/>
      </w:r>
    </w:p>
  </w:footnote>
  <w:footnote w:type="continuationSeparator" w:id="0">
    <w:p w:rsidR="00A65CC0" w:rsidRDefault="00A6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8F0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0D742EA"/>
    <w:multiLevelType w:val="hybridMultilevel"/>
    <w:tmpl w:val="84ECD402"/>
    <w:lvl w:ilvl="0" w:tplc="98685982">
      <w:start w:val="1"/>
      <w:numFmt w:val="bullet"/>
      <w:lvlText w:val="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270F4"/>
    <w:multiLevelType w:val="hybridMultilevel"/>
    <w:tmpl w:val="678AB6A0"/>
    <w:lvl w:ilvl="0" w:tplc="55785982">
      <w:start w:val="1"/>
      <w:numFmt w:val="russianLower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192A2712"/>
    <w:multiLevelType w:val="hybridMultilevel"/>
    <w:tmpl w:val="1CD46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151B4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F3AF7"/>
    <w:multiLevelType w:val="multilevel"/>
    <w:tmpl w:val="CBDAF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23192686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24C83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9057C"/>
    <w:multiLevelType w:val="hybridMultilevel"/>
    <w:tmpl w:val="A0D46D88"/>
    <w:lvl w:ilvl="0" w:tplc="0BFAF4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07D49"/>
    <w:multiLevelType w:val="hybridMultilevel"/>
    <w:tmpl w:val="8042C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3550AF"/>
    <w:multiLevelType w:val="hybridMultilevel"/>
    <w:tmpl w:val="CE482052"/>
    <w:lvl w:ilvl="0" w:tplc="538C75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D0EF2"/>
    <w:multiLevelType w:val="hybridMultilevel"/>
    <w:tmpl w:val="8266EC78"/>
    <w:lvl w:ilvl="0" w:tplc="88C43592">
      <w:start w:val="1"/>
      <w:numFmt w:val="decimal"/>
      <w:lvlText w:val="%1."/>
      <w:lvlJc w:val="left"/>
      <w:pPr>
        <w:ind w:left="735" w:hanging="48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7659F"/>
    <w:multiLevelType w:val="hybridMultilevel"/>
    <w:tmpl w:val="409AC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4E0BBA"/>
    <w:multiLevelType w:val="hybridMultilevel"/>
    <w:tmpl w:val="3D763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226DFB"/>
    <w:multiLevelType w:val="hybridMultilevel"/>
    <w:tmpl w:val="6AC80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290F94"/>
    <w:multiLevelType w:val="hybridMultilevel"/>
    <w:tmpl w:val="BA18CD0C"/>
    <w:lvl w:ilvl="0" w:tplc="59A45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A22FB7"/>
    <w:multiLevelType w:val="hybridMultilevel"/>
    <w:tmpl w:val="E3969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BC5972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B7123E"/>
    <w:multiLevelType w:val="hybridMultilevel"/>
    <w:tmpl w:val="DBA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6"/>
  </w:num>
  <w:num w:numId="4">
    <w:abstractNumId w:val="15"/>
  </w:num>
  <w:num w:numId="5">
    <w:abstractNumId w:val="25"/>
  </w:num>
  <w:num w:numId="6">
    <w:abstractNumId w:val="23"/>
  </w:num>
  <w:num w:numId="7">
    <w:abstractNumId w:val="13"/>
  </w:num>
  <w:num w:numId="8">
    <w:abstractNumId w:val="16"/>
  </w:num>
  <w:num w:numId="9">
    <w:abstractNumId w:val="14"/>
  </w:num>
  <w:num w:numId="10">
    <w:abstractNumId w:val="8"/>
  </w:num>
  <w:num w:numId="11">
    <w:abstractNumId w:val="2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9"/>
  </w:num>
  <w:num w:numId="16">
    <w:abstractNumId w:val="21"/>
  </w:num>
  <w:num w:numId="17">
    <w:abstractNumId w:val="17"/>
  </w:num>
  <w:num w:numId="18">
    <w:abstractNumId w:val="19"/>
  </w:num>
  <w:num w:numId="19">
    <w:abstractNumId w:val="6"/>
  </w:num>
  <w:num w:numId="20">
    <w:abstractNumId w:val="18"/>
  </w:num>
  <w:num w:numId="21">
    <w:abstractNumId w:val="12"/>
  </w:num>
  <w:num w:numId="22">
    <w:abstractNumId w:val="3"/>
  </w:num>
  <w:num w:numId="23">
    <w:abstractNumId w:val="5"/>
  </w:num>
  <w:num w:numId="24">
    <w:abstractNumId w:val="1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0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02A"/>
    <w:rsid w:val="00021E60"/>
    <w:rsid w:val="000252D5"/>
    <w:rsid w:val="000420F3"/>
    <w:rsid w:val="00042D84"/>
    <w:rsid w:val="0005590A"/>
    <w:rsid w:val="00063E0D"/>
    <w:rsid w:val="00073792"/>
    <w:rsid w:val="0007437F"/>
    <w:rsid w:val="0007493C"/>
    <w:rsid w:val="00097FB6"/>
    <w:rsid w:val="000A029B"/>
    <w:rsid w:val="000A036D"/>
    <w:rsid w:val="000A342B"/>
    <w:rsid w:val="000A64EE"/>
    <w:rsid w:val="000B1514"/>
    <w:rsid w:val="000B3036"/>
    <w:rsid w:val="000B4B2C"/>
    <w:rsid w:val="000C2477"/>
    <w:rsid w:val="000C602E"/>
    <w:rsid w:val="000C6897"/>
    <w:rsid w:val="000D0D99"/>
    <w:rsid w:val="000D49B9"/>
    <w:rsid w:val="000E27D0"/>
    <w:rsid w:val="000E429E"/>
    <w:rsid w:val="000E7C0F"/>
    <w:rsid w:val="000F38A5"/>
    <w:rsid w:val="0010322C"/>
    <w:rsid w:val="001104A8"/>
    <w:rsid w:val="001130C6"/>
    <w:rsid w:val="00114BB9"/>
    <w:rsid w:val="00123255"/>
    <w:rsid w:val="001237B3"/>
    <w:rsid w:val="00127FF3"/>
    <w:rsid w:val="00130C63"/>
    <w:rsid w:val="00131D5A"/>
    <w:rsid w:val="00136DA2"/>
    <w:rsid w:val="001379AE"/>
    <w:rsid w:val="0014034B"/>
    <w:rsid w:val="00147096"/>
    <w:rsid w:val="001517BD"/>
    <w:rsid w:val="00151E89"/>
    <w:rsid w:val="00152EB3"/>
    <w:rsid w:val="001545A3"/>
    <w:rsid w:val="00155B9A"/>
    <w:rsid w:val="00155CC8"/>
    <w:rsid w:val="00157900"/>
    <w:rsid w:val="00162730"/>
    <w:rsid w:val="0017103F"/>
    <w:rsid w:val="00171336"/>
    <w:rsid w:val="00171C23"/>
    <w:rsid w:val="00180FDE"/>
    <w:rsid w:val="001838B2"/>
    <w:rsid w:val="00185DC1"/>
    <w:rsid w:val="00187529"/>
    <w:rsid w:val="0019102E"/>
    <w:rsid w:val="001926E0"/>
    <w:rsid w:val="00192BBD"/>
    <w:rsid w:val="00194D4B"/>
    <w:rsid w:val="00197201"/>
    <w:rsid w:val="0019764B"/>
    <w:rsid w:val="001B0A30"/>
    <w:rsid w:val="001B2B32"/>
    <w:rsid w:val="001C01FA"/>
    <w:rsid w:val="001D1336"/>
    <w:rsid w:val="001D3525"/>
    <w:rsid w:val="001D6B74"/>
    <w:rsid w:val="001D7BC2"/>
    <w:rsid w:val="001E3FAF"/>
    <w:rsid w:val="001E538D"/>
    <w:rsid w:val="001E7426"/>
    <w:rsid w:val="001F018C"/>
    <w:rsid w:val="001F6219"/>
    <w:rsid w:val="001F650F"/>
    <w:rsid w:val="001F6A5F"/>
    <w:rsid w:val="00205FFF"/>
    <w:rsid w:val="00213A7C"/>
    <w:rsid w:val="00217ED1"/>
    <w:rsid w:val="00223730"/>
    <w:rsid w:val="00224912"/>
    <w:rsid w:val="00224BF0"/>
    <w:rsid w:val="00225E74"/>
    <w:rsid w:val="00227F15"/>
    <w:rsid w:val="002313FB"/>
    <w:rsid w:val="00243830"/>
    <w:rsid w:val="0024395A"/>
    <w:rsid w:val="002455FC"/>
    <w:rsid w:val="00251590"/>
    <w:rsid w:val="00254C1C"/>
    <w:rsid w:val="00263676"/>
    <w:rsid w:val="00272C34"/>
    <w:rsid w:val="002737FF"/>
    <w:rsid w:val="00273B91"/>
    <w:rsid w:val="002753B3"/>
    <w:rsid w:val="00276B75"/>
    <w:rsid w:val="002774E1"/>
    <w:rsid w:val="002832E2"/>
    <w:rsid w:val="002841C7"/>
    <w:rsid w:val="00292549"/>
    <w:rsid w:val="00296388"/>
    <w:rsid w:val="002979CB"/>
    <w:rsid w:val="002B0743"/>
    <w:rsid w:val="002B22A7"/>
    <w:rsid w:val="002B7386"/>
    <w:rsid w:val="002B788F"/>
    <w:rsid w:val="002C3691"/>
    <w:rsid w:val="002C6013"/>
    <w:rsid w:val="002D26FD"/>
    <w:rsid w:val="002D39A4"/>
    <w:rsid w:val="002E33AE"/>
    <w:rsid w:val="002E6352"/>
    <w:rsid w:val="002F419B"/>
    <w:rsid w:val="0031237C"/>
    <w:rsid w:val="003136AC"/>
    <w:rsid w:val="00313893"/>
    <w:rsid w:val="0031694D"/>
    <w:rsid w:val="003179E0"/>
    <w:rsid w:val="00317CA3"/>
    <w:rsid w:val="00321E97"/>
    <w:rsid w:val="00324A74"/>
    <w:rsid w:val="003274D3"/>
    <w:rsid w:val="00332243"/>
    <w:rsid w:val="003372B8"/>
    <w:rsid w:val="003372BE"/>
    <w:rsid w:val="003449BA"/>
    <w:rsid w:val="0036241D"/>
    <w:rsid w:val="00366957"/>
    <w:rsid w:val="0036767E"/>
    <w:rsid w:val="0037377E"/>
    <w:rsid w:val="00376FE9"/>
    <w:rsid w:val="003775C3"/>
    <w:rsid w:val="0038306A"/>
    <w:rsid w:val="00383FFD"/>
    <w:rsid w:val="00385252"/>
    <w:rsid w:val="00392F17"/>
    <w:rsid w:val="003A6A6D"/>
    <w:rsid w:val="003D06D4"/>
    <w:rsid w:val="003D0E1C"/>
    <w:rsid w:val="003D5142"/>
    <w:rsid w:val="003D7235"/>
    <w:rsid w:val="003D7D8A"/>
    <w:rsid w:val="003E3C5F"/>
    <w:rsid w:val="003E7357"/>
    <w:rsid w:val="004128D6"/>
    <w:rsid w:val="00415B46"/>
    <w:rsid w:val="00416A89"/>
    <w:rsid w:val="004176BC"/>
    <w:rsid w:val="00417BA4"/>
    <w:rsid w:val="00422C0B"/>
    <w:rsid w:val="00424847"/>
    <w:rsid w:val="00427A6C"/>
    <w:rsid w:val="00441C3B"/>
    <w:rsid w:val="0044350A"/>
    <w:rsid w:val="00447E30"/>
    <w:rsid w:val="00451E24"/>
    <w:rsid w:val="0045225A"/>
    <w:rsid w:val="00462C7C"/>
    <w:rsid w:val="00464F72"/>
    <w:rsid w:val="00474D64"/>
    <w:rsid w:val="00480131"/>
    <w:rsid w:val="004839CD"/>
    <w:rsid w:val="004841BF"/>
    <w:rsid w:val="00493FD6"/>
    <w:rsid w:val="004A2C85"/>
    <w:rsid w:val="004A487F"/>
    <w:rsid w:val="004D24C5"/>
    <w:rsid w:val="004D2EC7"/>
    <w:rsid w:val="004D3DEA"/>
    <w:rsid w:val="004E080F"/>
    <w:rsid w:val="004E2E53"/>
    <w:rsid w:val="004E33BE"/>
    <w:rsid w:val="004F15E7"/>
    <w:rsid w:val="004F74B1"/>
    <w:rsid w:val="00500B45"/>
    <w:rsid w:val="005018C8"/>
    <w:rsid w:val="00501EB7"/>
    <w:rsid w:val="00507F11"/>
    <w:rsid w:val="0052329B"/>
    <w:rsid w:val="00524741"/>
    <w:rsid w:val="00527047"/>
    <w:rsid w:val="00533F27"/>
    <w:rsid w:val="00536FE0"/>
    <w:rsid w:val="00550F01"/>
    <w:rsid w:val="00553913"/>
    <w:rsid w:val="005540C8"/>
    <w:rsid w:val="005551C3"/>
    <w:rsid w:val="00556057"/>
    <w:rsid w:val="0057026F"/>
    <w:rsid w:val="005770C3"/>
    <w:rsid w:val="00581C16"/>
    <w:rsid w:val="00585494"/>
    <w:rsid w:val="00586AEC"/>
    <w:rsid w:val="0059290A"/>
    <w:rsid w:val="005B49B1"/>
    <w:rsid w:val="005B769B"/>
    <w:rsid w:val="005C4562"/>
    <w:rsid w:val="005C4AB4"/>
    <w:rsid w:val="005D1A2F"/>
    <w:rsid w:val="005D1DBA"/>
    <w:rsid w:val="005D58CD"/>
    <w:rsid w:val="005E4F61"/>
    <w:rsid w:val="005F123B"/>
    <w:rsid w:val="005F325E"/>
    <w:rsid w:val="005F6974"/>
    <w:rsid w:val="005F75F1"/>
    <w:rsid w:val="00600EC2"/>
    <w:rsid w:val="00604DB6"/>
    <w:rsid w:val="0061032A"/>
    <w:rsid w:val="00617CF7"/>
    <w:rsid w:val="0062295F"/>
    <w:rsid w:val="00622A30"/>
    <w:rsid w:val="00623DC4"/>
    <w:rsid w:val="006350F3"/>
    <w:rsid w:val="0063626F"/>
    <w:rsid w:val="0064296E"/>
    <w:rsid w:val="006475C9"/>
    <w:rsid w:val="00660A71"/>
    <w:rsid w:val="006628C7"/>
    <w:rsid w:val="00666A82"/>
    <w:rsid w:val="00670911"/>
    <w:rsid w:val="00670FAB"/>
    <w:rsid w:val="00680BCF"/>
    <w:rsid w:val="00686AE1"/>
    <w:rsid w:val="00686CB9"/>
    <w:rsid w:val="00696E95"/>
    <w:rsid w:val="00697E81"/>
    <w:rsid w:val="006A1A80"/>
    <w:rsid w:val="006B3406"/>
    <w:rsid w:val="006B4487"/>
    <w:rsid w:val="006B7F40"/>
    <w:rsid w:val="006C2FFF"/>
    <w:rsid w:val="006D66FE"/>
    <w:rsid w:val="006E073F"/>
    <w:rsid w:val="006E19B9"/>
    <w:rsid w:val="006E5D27"/>
    <w:rsid w:val="006E6E86"/>
    <w:rsid w:val="006F3689"/>
    <w:rsid w:val="006F38E2"/>
    <w:rsid w:val="00702BA0"/>
    <w:rsid w:val="007040B5"/>
    <w:rsid w:val="00711C97"/>
    <w:rsid w:val="00725EAC"/>
    <w:rsid w:val="0074625C"/>
    <w:rsid w:val="0075277F"/>
    <w:rsid w:val="00753194"/>
    <w:rsid w:val="00760C33"/>
    <w:rsid w:val="0076207E"/>
    <w:rsid w:val="00765320"/>
    <w:rsid w:val="007668C2"/>
    <w:rsid w:val="00767A8D"/>
    <w:rsid w:val="00776CF1"/>
    <w:rsid w:val="0078079B"/>
    <w:rsid w:val="007869D2"/>
    <w:rsid w:val="007958AB"/>
    <w:rsid w:val="007965D9"/>
    <w:rsid w:val="007A363F"/>
    <w:rsid w:val="007B3FF4"/>
    <w:rsid w:val="007B4570"/>
    <w:rsid w:val="007C0B3B"/>
    <w:rsid w:val="007C3997"/>
    <w:rsid w:val="007D7218"/>
    <w:rsid w:val="007E4019"/>
    <w:rsid w:val="007E4A13"/>
    <w:rsid w:val="007F0B39"/>
    <w:rsid w:val="007F0F06"/>
    <w:rsid w:val="007F14F5"/>
    <w:rsid w:val="007F3CE8"/>
    <w:rsid w:val="007F4C05"/>
    <w:rsid w:val="00801649"/>
    <w:rsid w:val="00810439"/>
    <w:rsid w:val="008270CB"/>
    <w:rsid w:val="00832B09"/>
    <w:rsid w:val="008370A4"/>
    <w:rsid w:val="008379D6"/>
    <w:rsid w:val="00845506"/>
    <w:rsid w:val="008607B4"/>
    <w:rsid w:val="008718B4"/>
    <w:rsid w:val="00871E60"/>
    <w:rsid w:val="008751CF"/>
    <w:rsid w:val="00876147"/>
    <w:rsid w:val="008836D0"/>
    <w:rsid w:val="00890B26"/>
    <w:rsid w:val="00897320"/>
    <w:rsid w:val="008A588F"/>
    <w:rsid w:val="008A63DB"/>
    <w:rsid w:val="008A7348"/>
    <w:rsid w:val="008B38E4"/>
    <w:rsid w:val="008B7821"/>
    <w:rsid w:val="008C33C4"/>
    <w:rsid w:val="008C5675"/>
    <w:rsid w:val="008C6C2D"/>
    <w:rsid w:val="008D0D99"/>
    <w:rsid w:val="008F66D7"/>
    <w:rsid w:val="00902366"/>
    <w:rsid w:val="00907782"/>
    <w:rsid w:val="00913633"/>
    <w:rsid w:val="00914223"/>
    <w:rsid w:val="00914535"/>
    <w:rsid w:val="00923E99"/>
    <w:rsid w:val="00925B80"/>
    <w:rsid w:val="0094338B"/>
    <w:rsid w:val="00947405"/>
    <w:rsid w:val="009500D3"/>
    <w:rsid w:val="00953E41"/>
    <w:rsid w:val="00954C96"/>
    <w:rsid w:val="0095516F"/>
    <w:rsid w:val="009637D7"/>
    <w:rsid w:val="00967E20"/>
    <w:rsid w:val="00970567"/>
    <w:rsid w:val="00976DCD"/>
    <w:rsid w:val="0097749B"/>
    <w:rsid w:val="00980934"/>
    <w:rsid w:val="00997041"/>
    <w:rsid w:val="009A7312"/>
    <w:rsid w:val="009B1000"/>
    <w:rsid w:val="009B1E32"/>
    <w:rsid w:val="009B4AFE"/>
    <w:rsid w:val="009B7B2C"/>
    <w:rsid w:val="009C2F0A"/>
    <w:rsid w:val="009C3181"/>
    <w:rsid w:val="009C49AC"/>
    <w:rsid w:val="009D091E"/>
    <w:rsid w:val="009D50DC"/>
    <w:rsid w:val="009E16B2"/>
    <w:rsid w:val="009E596E"/>
    <w:rsid w:val="009E5A61"/>
    <w:rsid w:val="009E64EC"/>
    <w:rsid w:val="009F51B4"/>
    <w:rsid w:val="00A02DF9"/>
    <w:rsid w:val="00A045B1"/>
    <w:rsid w:val="00A06C27"/>
    <w:rsid w:val="00A06D73"/>
    <w:rsid w:val="00A16D70"/>
    <w:rsid w:val="00A2757B"/>
    <w:rsid w:val="00A37D6C"/>
    <w:rsid w:val="00A47BC7"/>
    <w:rsid w:val="00A50BF3"/>
    <w:rsid w:val="00A52991"/>
    <w:rsid w:val="00A552D5"/>
    <w:rsid w:val="00A60320"/>
    <w:rsid w:val="00A6270D"/>
    <w:rsid w:val="00A65CC0"/>
    <w:rsid w:val="00A766C0"/>
    <w:rsid w:val="00A81DB3"/>
    <w:rsid w:val="00A929AC"/>
    <w:rsid w:val="00AA5CAE"/>
    <w:rsid w:val="00AA6261"/>
    <w:rsid w:val="00AB0426"/>
    <w:rsid w:val="00AB1CA0"/>
    <w:rsid w:val="00AB4E72"/>
    <w:rsid w:val="00AB5573"/>
    <w:rsid w:val="00AB69DB"/>
    <w:rsid w:val="00AC3EF2"/>
    <w:rsid w:val="00AD1EFB"/>
    <w:rsid w:val="00AD332C"/>
    <w:rsid w:val="00AE0A43"/>
    <w:rsid w:val="00AE6049"/>
    <w:rsid w:val="00AF21D3"/>
    <w:rsid w:val="00AF68D3"/>
    <w:rsid w:val="00B02050"/>
    <w:rsid w:val="00B07A71"/>
    <w:rsid w:val="00B11BC1"/>
    <w:rsid w:val="00B129AD"/>
    <w:rsid w:val="00B13028"/>
    <w:rsid w:val="00B13E06"/>
    <w:rsid w:val="00B15C5E"/>
    <w:rsid w:val="00B244A0"/>
    <w:rsid w:val="00B340A2"/>
    <w:rsid w:val="00B3757D"/>
    <w:rsid w:val="00B37AA8"/>
    <w:rsid w:val="00B42BC7"/>
    <w:rsid w:val="00B53576"/>
    <w:rsid w:val="00B70A2E"/>
    <w:rsid w:val="00B803FD"/>
    <w:rsid w:val="00B80D59"/>
    <w:rsid w:val="00B93D61"/>
    <w:rsid w:val="00B94413"/>
    <w:rsid w:val="00B96470"/>
    <w:rsid w:val="00BB3C4F"/>
    <w:rsid w:val="00BB5DCD"/>
    <w:rsid w:val="00BC05A3"/>
    <w:rsid w:val="00BC2948"/>
    <w:rsid w:val="00BD10E1"/>
    <w:rsid w:val="00BD31FB"/>
    <w:rsid w:val="00BE1E98"/>
    <w:rsid w:val="00BE2EEB"/>
    <w:rsid w:val="00BE3865"/>
    <w:rsid w:val="00BE4EAC"/>
    <w:rsid w:val="00BF7F5D"/>
    <w:rsid w:val="00C01C99"/>
    <w:rsid w:val="00C04060"/>
    <w:rsid w:val="00C06A06"/>
    <w:rsid w:val="00C0769F"/>
    <w:rsid w:val="00C20189"/>
    <w:rsid w:val="00C21D17"/>
    <w:rsid w:val="00C21F2D"/>
    <w:rsid w:val="00C27B42"/>
    <w:rsid w:val="00C3030F"/>
    <w:rsid w:val="00C30704"/>
    <w:rsid w:val="00C41BC5"/>
    <w:rsid w:val="00C43EDC"/>
    <w:rsid w:val="00C44151"/>
    <w:rsid w:val="00C508E8"/>
    <w:rsid w:val="00C50ECA"/>
    <w:rsid w:val="00C513B2"/>
    <w:rsid w:val="00C52B18"/>
    <w:rsid w:val="00C54E06"/>
    <w:rsid w:val="00C575AC"/>
    <w:rsid w:val="00C67CC8"/>
    <w:rsid w:val="00C72AD3"/>
    <w:rsid w:val="00C75328"/>
    <w:rsid w:val="00C75DA9"/>
    <w:rsid w:val="00C823B6"/>
    <w:rsid w:val="00C875FC"/>
    <w:rsid w:val="00C90216"/>
    <w:rsid w:val="00C920FB"/>
    <w:rsid w:val="00C94146"/>
    <w:rsid w:val="00CA633E"/>
    <w:rsid w:val="00CB1B0D"/>
    <w:rsid w:val="00CB3ACB"/>
    <w:rsid w:val="00CB3FA8"/>
    <w:rsid w:val="00CB5BA9"/>
    <w:rsid w:val="00CC0607"/>
    <w:rsid w:val="00CC7A59"/>
    <w:rsid w:val="00CC7C2C"/>
    <w:rsid w:val="00CD59E6"/>
    <w:rsid w:val="00CD6195"/>
    <w:rsid w:val="00CD7296"/>
    <w:rsid w:val="00CF0A15"/>
    <w:rsid w:val="00CF275E"/>
    <w:rsid w:val="00CF4AF1"/>
    <w:rsid w:val="00D02EFD"/>
    <w:rsid w:val="00D03555"/>
    <w:rsid w:val="00D06009"/>
    <w:rsid w:val="00D116B7"/>
    <w:rsid w:val="00D13A80"/>
    <w:rsid w:val="00D14625"/>
    <w:rsid w:val="00D14EEC"/>
    <w:rsid w:val="00D21E7D"/>
    <w:rsid w:val="00D4024F"/>
    <w:rsid w:val="00D441F5"/>
    <w:rsid w:val="00D445DE"/>
    <w:rsid w:val="00D51BC0"/>
    <w:rsid w:val="00D530F3"/>
    <w:rsid w:val="00D53E7C"/>
    <w:rsid w:val="00D623C2"/>
    <w:rsid w:val="00D67257"/>
    <w:rsid w:val="00D711AE"/>
    <w:rsid w:val="00D813D0"/>
    <w:rsid w:val="00D81C42"/>
    <w:rsid w:val="00D829E5"/>
    <w:rsid w:val="00D846B9"/>
    <w:rsid w:val="00D9042C"/>
    <w:rsid w:val="00D93AA5"/>
    <w:rsid w:val="00DA1C8F"/>
    <w:rsid w:val="00DA32BC"/>
    <w:rsid w:val="00DB374D"/>
    <w:rsid w:val="00DB3A4D"/>
    <w:rsid w:val="00DC1824"/>
    <w:rsid w:val="00DC1C77"/>
    <w:rsid w:val="00DC2B2A"/>
    <w:rsid w:val="00DC2F08"/>
    <w:rsid w:val="00DC341A"/>
    <w:rsid w:val="00DD4EE5"/>
    <w:rsid w:val="00DD5BF6"/>
    <w:rsid w:val="00DE2525"/>
    <w:rsid w:val="00DE2BA5"/>
    <w:rsid w:val="00DE7D1D"/>
    <w:rsid w:val="00E04756"/>
    <w:rsid w:val="00E1140B"/>
    <w:rsid w:val="00E235B3"/>
    <w:rsid w:val="00E23BA7"/>
    <w:rsid w:val="00E25760"/>
    <w:rsid w:val="00E27116"/>
    <w:rsid w:val="00E30647"/>
    <w:rsid w:val="00E30899"/>
    <w:rsid w:val="00E3299D"/>
    <w:rsid w:val="00E33E27"/>
    <w:rsid w:val="00E44CD7"/>
    <w:rsid w:val="00E45B45"/>
    <w:rsid w:val="00E51C17"/>
    <w:rsid w:val="00E54FF9"/>
    <w:rsid w:val="00E61228"/>
    <w:rsid w:val="00E61C49"/>
    <w:rsid w:val="00E6291A"/>
    <w:rsid w:val="00E666F2"/>
    <w:rsid w:val="00E72A9E"/>
    <w:rsid w:val="00E73D92"/>
    <w:rsid w:val="00E80141"/>
    <w:rsid w:val="00E826DC"/>
    <w:rsid w:val="00E828DB"/>
    <w:rsid w:val="00E82EBD"/>
    <w:rsid w:val="00E83743"/>
    <w:rsid w:val="00EA1EF0"/>
    <w:rsid w:val="00EC0112"/>
    <w:rsid w:val="00EC50E4"/>
    <w:rsid w:val="00ED6303"/>
    <w:rsid w:val="00EE200A"/>
    <w:rsid w:val="00EE559C"/>
    <w:rsid w:val="00EE6D17"/>
    <w:rsid w:val="00EF1EEC"/>
    <w:rsid w:val="00F11B49"/>
    <w:rsid w:val="00F13974"/>
    <w:rsid w:val="00F20E4E"/>
    <w:rsid w:val="00F32EA6"/>
    <w:rsid w:val="00F42B0F"/>
    <w:rsid w:val="00F45164"/>
    <w:rsid w:val="00F45418"/>
    <w:rsid w:val="00F46C92"/>
    <w:rsid w:val="00F47AA2"/>
    <w:rsid w:val="00F55902"/>
    <w:rsid w:val="00F573CE"/>
    <w:rsid w:val="00F57BC1"/>
    <w:rsid w:val="00F66CCB"/>
    <w:rsid w:val="00F717CB"/>
    <w:rsid w:val="00F7489F"/>
    <w:rsid w:val="00F777FE"/>
    <w:rsid w:val="00F809C6"/>
    <w:rsid w:val="00F93A05"/>
    <w:rsid w:val="00F9500D"/>
    <w:rsid w:val="00FB39B4"/>
    <w:rsid w:val="00FC2207"/>
    <w:rsid w:val="00FC399C"/>
    <w:rsid w:val="00FC41D3"/>
    <w:rsid w:val="00FC5225"/>
    <w:rsid w:val="00FD114C"/>
    <w:rsid w:val="00FD1FB1"/>
    <w:rsid w:val="00FD7F76"/>
    <w:rsid w:val="00FE39D7"/>
    <w:rsid w:val="00FE760E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647764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Subtitle"/>
    <w:basedOn w:val="a"/>
    <w:link w:val="af1"/>
    <w:qFormat/>
    <w:rsid w:val="00FC5225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1">
    <w:name w:val="Подзаголовок Знак"/>
    <w:basedOn w:val="a0"/>
    <w:link w:val="af0"/>
    <w:rsid w:val="00FC5225"/>
    <w:rPr>
      <w:b/>
      <w:bCs/>
      <w:sz w:val="24"/>
      <w:szCs w:val="24"/>
    </w:rPr>
  </w:style>
  <w:style w:type="paragraph" w:customStyle="1" w:styleId="af2">
    <w:name w:val="текст примечания"/>
    <w:basedOn w:val="a"/>
    <w:rsid w:val="00FC5225"/>
    <w:pPr>
      <w:overflowPunct/>
      <w:adjustRightInd/>
    </w:pPr>
    <w:rPr>
      <w:rFonts w:eastAsia="Calibri"/>
      <w:sz w:val="20"/>
    </w:rPr>
  </w:style>
  <w:style w:type="paragraph" w:customStyle="1" w:styleId="ConsNonformat">
    <w:name w:val="ConsNonformat"/>
    <w:rsid w:val="00586AE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586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">
    <w:name w:val="Основной текст (4)_"/>
    <w:link w:val="40"/>
    <w:rsid w:val="00586AE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AEC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styleId="af3">
    <w:name w:val="Emphasis"/>
    <w:basedOn w:val="a0"/>
    <w:uiPriority w:val="20"/>
    <w:qFormat/>
    <w:rsid w:val="00EA1EF0"/>
    <w:rPr>
      <w:i/>
      <w:iCs/>
    </w:rPr>
  </w:style>
  <w:style w:type="paragraph" w:customStyle="1" w:styleId="21">
    <w:name w:val="Без интервала2"/>
    <w:rsid w:val="00B13028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1E7426"/>
    <w:pPr>
      <w:spacing w:after="120"/>
      <w:ind w:left="283"/>
      <w:textAlignment w:val="baseline"/>
    </w:pPr>
  </w:style>
  <w:style w:type="character" w:customStyle="1" w:styleId="af5">
    <w:name w:val="Основной текст с отступом Знак"/>
    <w:basedOn w:val="a0"/>
    <w:link w:val="af4"/>
    <w:rsid w:val="001E7426"/>
    <w:rPr>
      <w:sz w:val="24"/>
    </w:rPr>
  </w:style>
  <w:style w:type="paragraph" w:customStyle="1" w:styleId="3">
    <w:name w:val="Без интервала3"/>
    <w:rsid w:val="00EE6D17"/>
    <w:rPr>
      <w:rFonts w:ascii="Calibri" w:hAnsi="Calibri"/>
      <w:sz w:val="22"/>
      <w:szCs w:val="22"/>
      <w:lang w:eastAsia="en-US"/>
    </w:rPr>
  </w:style>
  <w:style w:type="paragraph" w:customStyle="1" w:styleId="41">
    <w:name w:val="Без интервала4"/>
    <w:rsid w:val="002313F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Лена</cp:lastModifiedBy>
  <cp:revision>253</cp:revision>
  <cp:lastPrinted>2019-08-27T06:10:00Z</cp:lastPrinted>
  <dcterms:created xsi:type="dcterms:W3CDTF">2019-05-27T07:44:00Z</dcterms:created>
  <dcterms:modified xsi:type="dcterms:W3CDTF">2019-08-27T06:10:00Z</dcterms:modified>
</cp:coreProperties>
</file>